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B55995" w:rsidP="007A1C76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16D53" w:rsidRPr="00916D53">
        <w:rPr>
          <w:sz w:val="28"/>
          <w:szCs w:val="28"/>
        </w:rPr>
        <w:t>закрыто</w:t>
      </w:r>
      <w:r w:rsidR="00916D53">
        <w:rPr>
          <w:sz w:val="28"/>
          <w:szCs w:val="28"/>
        </w:rPr>
        <w:t>м</w:t>
      </w:r>
      <w:r w:rsidR="00916D53" w:rsidRPr="00916D53">
        <w:rPr>
          <w:sz w:val="28"/>
          <w:szCs w:val="28"/>
        </w:rPr>
        <w:t xml:space="preserve"> акционерно</w:t>
      </w:r>
      <w:r w:rsidR="00916D53">
        <w:rPr>
          <w:sz w:val="28"/>
          <w:szCs w:val="28"/>
        </w:rPr>
        <w:t>м</w:t>
      </w:r>
      <w:r w:rsidR="00916D53" w:rsidRPr="00916D53">
        <w:rPr>
          <w:sz w:val="28"/>
          <w:szCs w:val="28"/>
        </w:rPr>
        <w:t xml:space="preserve"> обществ</w:t>
      </w:r>
      <w:r w:rsidR="00916D53">
        <w:rPr>
          <w:sz w:val="28"/>
          <w:szCs w:val="28"/>
        </w:rPr>
        <w:t>е</w:t>
      </w:r>
      <w:r w:rsidR="00916D53" w:rsidRPr="00916D53">
        <w:rPr>
          <w:sz w:val="28"/>
          <w:szCs w:val="28"/>
        </w:rPr>
        <w:t xml:space="preserve"> «Брянский арсенал»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3902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7704D3">
        <w:rPr>
          <w:rFonts w:ascii="Times New Roman" w:hAnsi="Times New Roman" w:cs="Times New Roman"/>
          <w:sz w:val="28"/>
          <w:szCs w:val="28"/>
        </w:rPr>
        <w:t>07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7A1C76">
        <w:rPr>
          <w:rFonts w:ascii="Times New Roman" w:hAnsi="Times New Roman" w:cs="Times New Roman"/>
          <w:sz w:val="28"/>
          <w:szCs w:val="28"/>
        </w:rPr>
        <w:t>0</w:t>
      </w:r>
      <w:r w:rsidR="00916D53">
        <w:rPr>
          <w:rFonts w:ascii="Times New Roman" w:hAnsi="Times New Roman" w:cs="Times New Roman"/>
          <w:sz w:val="28"/>
          <w:szCs w:val="28"/>
        </w:rPr>
        <w:t>5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E029B1">
        <w:rPr>
          <w:rFonts w:ascii="Times New Roman" w:hAnsi="Times New Roman" w:cs="Times New Roman"/>
          <w:sz w:val="28"/>
          <w:szCs w:val="28"/>
        </w:rPr>
        <w:t>4</w:t>
      </w:r>
      <w:r w:rsidR="00921DEC">
        <w:rPr>
          <w:rFonts w:ascii="Times New Roman" w:hAnsi="Times New Roman" w:cs="Times New Roman"/>
          <w:sz w:val="28"/>
          <w:szCs w:val="28"/>
        </w:rPr>
        <w:t xml:space="preserve"> </w:t>
      </w:r>
      <w:r w:rsidR="00DA4983">
        <w:rPr>
          <w:rFonts w:ascii="Times New Roman" w:hAnsi="Times New Roman" w:cs="Times New Roman"/>
          <w:sz w:val="28"/>
          <w:szCs w:val="28"/>
        </w:rPr>
        <w:t xml:space="preserve">№ </w:t>
      </w:r>
      <w:r w:rsidR="00916D53">
        <w:rPr>
          <w:rFonts w:ascii="Times New Roman" w:hAnsi="Times New Roman" w:cs="Times New Roman"/>
          <w:sz w:val="28"/>
          <w:szCs w:val="28"/>
        </w:rPr>
        <w:t>138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E029B1" w:rsidRPr="00E029B1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916D53">
        <w:rPr>
          <w:rFonts w:ascii="Times New Roman" w:hAnsi="Times New Roman" w:cs="Times New Roman"/>
          <w:sz w:val="28"/>
          <w:szCs w:val="28"/>
        </w:rPr>
        <w:t>вне</w:t>
      </w:r>
      <w:r w:rsidR="00E029B1" w:rsidRPr="00E029B1">
        <w:rPr>
          <w:rFonts w:ascii="Times New Roman" w:hAnsi="Times New Roman" w:cs="Times New Roman"/>
          <w:sz w:val="28"/>
          <w:szCs w:val="28"/>
        </w:rPr>
        <w:t>плановой выездной проверки</w:t>
      </w:r>
      <w:r w:rsidR="00536EF6">
        <w:rPr>
          <w:rFonts w:ascii="Times New Roman" w:hAnsi="Times New Roman" w:cs="Times New Roman"/>
          <w:sz w:val="28"/>
          <w:szCs w:val="28"/>
        </w:rPr>
        <w:t xml:space="preserve"> </w:t>
      </w:r>
      <w:r w:rsidR="00916D53" w:rsidRPr="00916D53">
        <w:rPr>
          <w:rFonts w:ascii="Times New Roman" w:hAnsi="Times New Roman" w:cs="Times New Roman"/>
          <w:sz w:val="28"/>
          <w:szCs w:val="28"/>
        </w:rPr>
        <w:t>закрытого акционерного общества «Брянский арсенал»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B55995">
        <w:rPr>
          <w:rFonts w:ascii="Times New Roman" w:hAnsi="Times New Roman" w:cs="Times New Roman"/>
          <w:sz w:val="28"/>
          <w:szCs w:val="28"/>
        </w:rPr>
        <w:t xml:space="preserve"> </w:t>
      </w:r>
      <w:r w:rsidR="00C7405C" w:rsidRPr="00C7405C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C7405C" w:rsidRPr="00C7405C">
        <w:rPr>
          <w:rFonts w:ascii="Times New Roman" w:hAnsi="Times New Roman" w:cs="Times New Roman"/>
          <w:sz w:val="28"/>
          <w:szCs w:val="28"/>
        </w:rPr>
        <w:t>2018 – истекший период 2024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7A1C76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 w:rsidR="0017068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 w:rsidR="00170684"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</w:t>
      </w:r>
      <w:bookmarkStart w:id="0" w:name="_GoBack"/>
      <w:bookmarkEnd w:id="0"/>
      <w:r w:rsidRPr="007A1C76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70684"/>
    <w:rsid w:val="001B56D7"/>
    <w:rsid w:val="001D04E6"/>
    <w:rsid w:val="00286E81"/>
    <w:rsid w:val="00295A1C"/>
    <w:rsid w:val="002D7C78"/>
    <w:rsid w:val="002F2CE1"/>
    <w:rsid w:val="00325C16"/>
    <w:rsid w:val="003730F3"/>
    <w:rsid w:val="00390286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536EF6"/>
    <w:rsid w:val="005473BD"/>
    <w:rsid w:val="00671F84"/>
    <w:rsid w:val="006C79D5"/>
    <w:rsid w:val="006D6DD8"/>
    <w:rsid w:val="00702605"/>
    <w:rsid w:val="00741249"/>
    <w:rsid w:val="007704D3"/>
    <w:rsid w:val="007A1C76"/>
    <w:rsid w:val="007D7920"/>
    <w:rsid w:val="008224E4"/>
    <w:rsid w:val="00834D04"/>
    <w:rsid w:val="0084763F"/>
    <w:rsid w:val="00861C52"/>
    <w:rsid w:val="00893943"/>
    <w:rsid w:val="008B0B75"/>
    <w:rsid w:val="008D08C2"/>
    <w:rsid w:val="008F1A4D"/>
    <w:rsid w:val="00916D53"/>
    <w:rsid w:val="00921DEC"/>
    <w:rsid w:val="00924253"/>
    <w:rsid w:val="00942123"/>
    <w:rsid w:val="00942999"/>
    <w:rsid w:val="009701BF"/>
    <w:rsid w:val="00974896"/>
    <w:rsid w:val="009B3560"/>
    <w:rsid w:val="009C2727"/>
    <w:rsid w:val="00A174F9"/>
    <w:rsid w:val="00A405D1"/>
    <w:rsid w:val="00AA6D59"/>
    <w:rsid w:val="00AD4AAD"/>
    <w:rsid w:val="00B047A8"/>
    <w:rsid w:val="00B17BCA"/>
    <w:rsid w:val="00B55995"/>
    <w:rsid w:val="00BB64D4"/>
    <w:rsid w:val="00BD1A6D"/>
    <w:rsid w:val="00C17697"/>
    <w:rsid w:val="00C30E74"/>
    <w:rsid w:val="00C4515C"/>
    <w:rsid w:val="00C7405C"/>
    <w:rsid w:val="00C74E3C"/>
    <w:rsid w:val="00CD1ADC"/>
    <w:rsid w:val="00DA4983"/>
    <w:rsid w:val="00DC0E6F"/>
    <w:rsid w:val="00DD32C0"/>
    <w:rsid w:val="00DD7EB9"/>
    <w:rsid w:val="00DE72C1"/>
    <w:rsid w:val="00DF2D9C"/>
    <w:rsid w:val="00E029B1"/>
    <w:rsid w:val="00E1606E"/>
    <w:rsid w:val="00E2493E"/>
    <w:rsid w:val="00E31669"/>
    <w:rsid w:val="00E334D5"/>
    <w:rsid w:val="00E44826"/>
    <w:rsid w:val="00E65A58"/>
    <w:rsid w:val="00EB4CD5"/>
    <w:rsid w:val="00ED253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30</cp:revision>
  <dcterms:created xsi:type="dcterms:W3CDTF">2022-05-25T12:40:00Z</dcterms:created>
  <dcterms:modified xsi:type="dcterms:W3CDTF">2025-01-31T07:42:00Z</dcterms:modified>
</cp:coreProperties>
</file>